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A1" w:rsidRPr="004E6DA1" w:rsidRDefault="004E6DA1">
      <w:pPr>
        <w:rPr>
          <w:b/>
        </w:rPr>
      </w:pPr>
      <w:r w:rsidRPr="004E6DA1">
        <w:rPr>
          <w:b/>
        </w:rPr>
        <w:t>УЧИМ ДАТЫ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6"/>
        <w:gridCol w:w="4258"/>
      </w:tblGrid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0</w:t>
            </w: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862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княжения Рюрика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0</w:t>
            </w: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988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Крещение Руси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1147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Первое упоминание о Москве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1152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Костромы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1240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Невская битва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1380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Куликовская битва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1480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Стояние на реке Угре. Падение монгольского ига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1547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Венчание Ивана Грозного на царство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1589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Учреждение патриаршества в России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1613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Избрание на царство Михаила Федоровича Романова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1654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proofErr w:type="spellStart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Переяславская</w:t>
            </w:r>
            <w:proofErr w:type="spellEnd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 Рада.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1682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царствования Петра I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1703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Санкт-Петербурга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1709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Полтавская битва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1755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Московского университета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1799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Год рождения А.С. Пушкина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1812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Бородинское сражение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1825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Восстание декабристов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1861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Отмена крепостного права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1905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Первая русская революция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1914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Вступление России в первую мировую войну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1917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proofErr w:type="gramStart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Февральская</w:t>
            </w:r>
            <w:proofErr w:type="gramEnd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 и октябрьские революции.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1922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Образование СССР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1941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Великой Отечественной войны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1945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Завершение Великой отечественной войны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1957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Запуск первого искусственного спутника Земли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1961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Полет Ю.А. Гагарина в космос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1986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Авария на Чернобыльской АЭС</w:t>
            </w:r>
          </w:p>
        </w:tc>
      </w:tr>
      <w:tr w:rsidR="004E6DA1" w:rsidRPr="004E6DA1" w:rsidTr="004E6DA1"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1991 </w:t>
            </w:r>
          </w:p>
        </w:tc>
        <w:tc>
          <w:tcPr>
            <w:tcW w:w="0" w:type="auto"/>
          </w:tcPr>
          <w:p w:rsidR="004E6DA1" w:rsidRPr="004E6DA1" w:rsidRDefault="004E6DA1" w:rsidP="009037A1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Распад СССР</w:t>
            </w:r>
          </w:p>
        </w:tc>
      </w:tr>
    </w:tbl>
    <w:p w:rsidR="004E6DA1" w:rsidRDefault="004E6DA1" w:rsidP="004E6D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2"/>
          <w:szCs w:val="22"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Default="004E6DA1" w:rsidP="004E6DA1">
      <w:pPr>
        <w:rPr>
          <w:b/>
        </w:rPr>
      </w:pPr>
    </w:p>
    <w:p w:rsidR="004E6DA1" w:rsidRPr="004E6DA1" w:rsidRDefault="004E6DA1" w:rsidP="004E6DA1">
      <w:pPr>
        <w:rPr>
          <w:b/>
        </w:rPr>
      </w:pPr>
      <w:r w:rsidRPr="004E6DA1">
        <w:rPr>
          <w:b/>
        </w:rPr>
        <w:lastRenderedPageBreak/>
        <w:t>УЧИМ ДАТЫ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6"/>
        <w:gridCol w:w="4258"/>
      </w:tblGrid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0862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княжения Рюрика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0988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Крещение Руси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1147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Первое упоминание о Москве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1152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Костромы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1240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Невская битва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1380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Куликовская битва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1480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Стояние на реке Угре. Падение монгольского ига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1547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Венчание Ивана Грозного на царство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1589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Учреждение патриаршества в России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1613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Избрание на царство Михаила Федоровича Романова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1654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proofErr w:type="spellStart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Переяславская</w:t>
            </w:r>
            <w:proofErr w:type="spellEnd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 Рада.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1682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царствования Петра I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1703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Санкт-Петербурга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1709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Полтавская битва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1755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Основание Московского университета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1799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Год рождения А.С. Пушкина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1812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Бородинское сражение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1825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Восстание декабристов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1861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Отмена крепостного права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1905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Первая русская революция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1914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Вступление России в первую мировую войну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1917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proofErr w:type="gramStart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Февральская</w:t>
            </w:r>
            <w:proofErr w:type="gramEnd"/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 и октябрьские революции.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1922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Образование СССР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1941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Начало Великой Отечественной войны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1945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Завершение Великой отечественной войны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1957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Запуск первого искусственного спутника Земли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1961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Полет Ю.А. Гагарина в космос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1986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Авария на Чернобыльской АЭС</w:t>
            </w:r>
          </w:p>
        </w:tc>
      </w:tr>
      <w:tr w:rsidR="004E6DA1" w:rsidRPr="004E6DA1" w:rsidTr="00991892"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 xml:space="preserve">1991 </w:t>
            </w:r>
          </w:p>
        </w:tc>
        <w:tc>
          <w:tcPr>
            <w:tcW w:w="0" w:type="auto"/>
          </w:tcPr>
          <w:p w:rsidR="004E6DA1" w:rsidRPr="004E6DA1" w:rsidRDefault="004E6DA1" w:rsidP="00991892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111111"/>
                <w:sz w:val="22"/>
                <w:szCs w:val="22"/>
              </w:rPr>
            </w:pPr>
            <w:r w:rsidRPr="004E6DA1">
              <w:rPr>
                <w:rFonts w:ascii="Arial" w:hAnsi="Arial" w:cs="Arial"/>
                <w:color w:val="111111"/>
                <w:sz w:val="22"/>
                <w:szCs w:val="22"/>
              </w:rPr>
              <w:t>Распад СССР</w:t>
            </w:r>
          </w:p>
        </w:tc>
      </w:tr>
    </w:tbl>
    <w:p w:rsidR="004E6DA1" w:rsidRPr="004E6DA1" w:rsidRDefault="004E6DA1" w:rsidP="004E6D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2"/>
          <w:szCs w:val="22"/>
        </w:rPr>
      </w:pPr>
    </w:p>
    <w:p w:rsidR="004E6DA1" w:rsidRPr="004E6DA1" w:rsidRDefault="004E6DA1" w:rsidP="004E6D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2"/>
          <w:szCs w:val="22"/>
        </w:rPr>
      </w:pPr>
      <w:bookmarkStart w:id="0" w:name="_GoBack"/>
      <w:bookmarkEnd w:id="0"/>
    </w:p>
    <w:sectPr w:rsidR="004E6DA1" w:rsidRPr="004E6DA1" w:rsidSect="004E6DA1">
      <w:pgSz w:w="11906" w:h="16838"/>
      <w:pgMar w:top="1134" w:right="850" w:bottom="1134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A1"/>
    <w:rsid w:val="003C5D43"/>
    <w:rsid w:val="004E6DA1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E6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E6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7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2018-11-26T08:14:00Z</cp:lastPrinted>
  <dcterms:created xsi:type="dcterms:W3CDTF">2018-11-26T08:10:00Z</dcterms:created>
  <dcterms:modified xsi:type="dcterms:W3CDTF">2018-11-26T08:14:00Z</dcterms:modified>
</cp:coreProperties>
</file>